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2EB1" w14:textId="77777777" w:rsidR="00EA28C0" w:rsidRDefault="00AD2314">
      <w:pPr>
        <w:spacing w:line="460" w:lineRule="exact"/>
        <w:ind w:right="38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水土保持完工申報書</w:t>
      </w:r>
    </w:p>
    <w:p w14:paraId="775016E3" w14:textId="77777777" w:rsidR="00EA28C0" w:rsidRDefault="00AD2314">
      <w:pPr>
        <w:ind w:firstLine="44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</w:p>
    <w:p w14:paraId="568AF375" w14:textId="77777777" w:rsidR="00EA28C0" w:rsidRDefault="00AD2314">
      <w:pPr>
        <w:ind w:firstLine="44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申報日期：    年    月    日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6759"/>
      </w:tblGrid>
      <w:tr w:rsidR="00EA28C0" w14:paraId="27398166" w14:textId="77777777">
        <w:trPr>
          <w:cantSplit/>
          <w:trHeight w:val="454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AA60C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0EC55" w14:textId="77777777" w:rsidR="00EA28C0" w:rsidRDefault="00AD2314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747C7" w14:textId="77777777" w:rsidR="00EA28C0" w:rsidRDefault="00EA28C0">
            <w:pPr>
              <w:spacing w:line="240" w:lineRule="exact"/>
              <w:ind w:right="2" w:firstLine="146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76808101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5F34E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3DB98" w14:textId="77777777" w:rsidR="00EA28C0" w:rsidRDefault="00AD2314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核定日期及字號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C0B0C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月     日       字第              號</w:t>
            </w:r>
          </w:p>
        </w:tc>
      </w:tr>
      <w:tr w:rsidR="00EA28C0" w14:paraId="1682C501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205AA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01FCE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實施地點及土地標示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0DB87" w14:textId="60F58AA0" w:rsidR="00EA28C0" w:rsidRDefault="00A4445C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　　縣 　　鄉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2"/>
                <w:sz w:val="22"/>
              </w:rPr>
              <w:t xml:space="preserve">村 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　　段  小段　地號等  筆(　事業區　林班　小班)</w:t>
            </w:r>
          </w:p>
        </w:tc>
      </w:tr>
      <w:tr w:rsidR="00EA28C0" w14:paraId="7174013F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C6DB0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C6DE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水土保持施工許可證</w:t>
            </w:r>
          </w:p>
          <w:p w14:paraId="2211E288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日期文號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C3182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月     日       字第              號</w:t>
            </w:r>
          </w:p>
        </w:tc>
      </w:tr>
      <w:tr w:rsidR="00EA28C0" w14:paraId="054879F6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0B07F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AD1D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開工日期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0F520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日</w:t>
            </w:r>
          </w:p>
        </w:tc>
      </w:tr>
      <w:tr w:rsidR="00EA28C0" w14:paraId="7CCA5DAA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81B9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C6841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申報完工日期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85B7B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年      月      日</w:t>
            </w:r>
          </w:p>
        </w:tc>
      </w:tr>
      <w:tr w:rsidR="00EA28C0" w14:paraId="4E04894D" w14:textId="77777777">
        <w:trPr>
          <w:cantSplit/>
          <w:trHeight w:val="45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836BE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91E1E" w14:textId="77777777" w:rsidR="00EA28C0" w:rsidRDefault="00AD2314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551EB" w14:textId="77777777" w:rsidR="00EA28C0" w:rsidRDefault="00EA28C0">
            <w:pPr>
              <w:spacing w:line="240" w:lineRule="exact"/>
              <w:ind w:left="1279" w:right="2" w:firstLine="196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3E072327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1C27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BB17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557E40AA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39565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47243B67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C5261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12A74" w14:textId="77777777" w:rsidR="00EA28C0" w:rsidRDefault="00AD2314">
            <w:pPr>
              <w:spacing w:line="240" w:lineRule="exact"/>
              <w:ind w:left="-24" w:right="2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68E77" w14:textId="77777777" w:rsidR="00EA28C0" w:rsidRDefault="00AD2314">
            <w:pPr>
              <w:spacing w:line="240" w:lineRule="exact"/>
              <w:ind w:right="2" w:firstLine="98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  鄉(鎮、市、區)   村(里)   路(街)   段   巷   弄   號   樓之</w:t>
            </w:r>
          </w:p>
        </w:tc>
      </w:tr>
      <w:tr w:rsidR="00EA28C0" w14:paraId="50EE69CB" w14:textId="77777777">
        <w:trPr>
          <w:cantSplit/>
          <w:trHeight w:val="45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7C5E5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承辦監造技師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B61C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A3ACC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309398D3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D67BC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19314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442CD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31C32B0A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AB54A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99B2C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執業機構地址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29ECE" w14:textId="77777777" w:rsidR="00EA28C0" w:rsidRDefault="00AD2314">
            <w:pPr>
              <w:spacing w:line="240" w:lineRule="exact"/>
              <w:ind w:right="2" w:firstLine="98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縣(市)   鄉(鎮、市、區)   村(里)   路(街)   段   巷   弄   號   樓之</w:t>
            </w:r>
          </w:p>
        </w:tc>
      </w:tr>
      <w:tr w:rsidR="00EA28C0" w14:paraId="6BC2C4D1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6EF2F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29BAA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執業執照字號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AAE70" w14:textId="77777777" w:rsidR="00EA28C0" w:rsidRDefault="00EA28C0">
            <w:pPr>
              <w:spacing w:line="240" w:lineRule="exact"/>
              <w:ind w:left="149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1AEE8DC3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86BB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E70B4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668C8" w14:textId="77777777" w:rsidR="00EA28C0" w:rsidRDefault="00EA28C0">
            <w:pPr>
              <w:spacing w:line="240" w:lineRule="exact"/>
              <w:ind w:left="149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2DDA84A7" w14:textId="77777777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21CB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4C2D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電話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9359C" w14:textId="77777777" w:rsidR="00EA28C0" w:rsidRDefault="00EA28C0">
            <w:pPr>
              <w:spacing w:line="240" w:lineRule="exact"/>
              <w:ind w:left="149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EA28C0" w14:paraId="7A1A63F1" w14:textId="77777777">
        <w:trPr>
          <w:cantSplit/>
          <w:trHeight w:val="1134"/>
          <w:jc w:val="center"/>
        </w:trPr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FD27C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檢附文件</w:t>
            </w:r>
          </w:p>
        </w:tc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AB463" w14:textId="77777777" w:rsidR="00EA28C0" w:rsidRDefault="00AD2314">
            <w:pPr>
              <w:spacing w:line="240" w:lineRule="exact"/>
              <w:ind w:left="-24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1.原領之水土保持施工許可證。</w:t>
            </w:r>
          </w:p>
          <w:p w14:paraId="6F4735E5" w14:textId="77777777" w:rsidR="00EA28C0" w:rsidRDefault="00AD2314">
            <w:pPr>
              <w:spacing w:line="240" w:lineRule="exact"/>
              <w:ind w:left="-24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2.水土保持計畫之竣工書圖     份、照片     張及（其他        ）。</w:t>
            </w:r>
          </w:p>
          <w:p w14:paraId="19EB7CAB" w14:textId="77777777" w:rsidR="00EA28C0" w:rsidRDefault="00AD2314">
            <w:pPr>
              <w:spacing w:line="240" w:lineRule="exact"/>
              <w:ind w:left="-24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>3.如有技師監造者，需附承辦監造技師簽證之水土保持竣工檢核表。</w:t>
            </w:r>
          </w:p>
        </w:tc>
      </w:tr>
      <w:tr w:rsidR="00EA28C0" w14:paraId="17B4812B" w14:textId="77777777">
        <w:trPr>
          <w:trHeight w:val="3403"/>
          <w:jc w:val="center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8FAC0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   上開水土保持計畫已於          年        月         日完工，此致</w:t>
            </w:r>
          </w:p>
          <w:p w14:paraId="79388EA8" w14:textId="77777777" w:rsidR="00EA28C0" w:rsidRDefault="00EA28C0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9C5CD5A" w14:textId="02D4BB12" w:rsidR="00EA28C0" w:rsidRDefault="00A4445C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hint="eastAsia"/>
                <w:spacing w:val="-12"/>
                <w:sz w:val="22"/>
              </w:rPr>
              <w:t>連江縣政府</w:t>
            </w:r>
            <w:r w:rsidR="00AD2314">
              <w:rPr>
                <w:rFonts w:ascii="標楷體" w:eastAsia="標楷體" w:hAnsi="標楷體"/>
                <w:spacing w:val="-12"/>
                <w:sz w:val="22"/>
              </w:rPr>
              <w:t xml:space="preserve">               </w:t>
            </w:r>
          </w:p>
          <w:p w14:paraId="0463B52A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          </w:t>
            </w:r>
          </w:p>
          <w:p w14:paraId="5BD00AED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74009E7" w14:textId="77777777" w:rsidR="00EA28C0" w:rsidRDefault="00EA28C0" w:rsidP="00E408E1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EC8C90B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7D59AF1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8A5D144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                            水土保持義務人：                   （簽章）</w:t>
            </w:r>
          </w:p>
          <w:p w14:paraId="7C59DCA4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E726F99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7300957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8E31064" w14:textId="77777777" w:rsidR="00EA28C0" w:rsidRDefault="00AD2314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                            承辦監造技師：                     （簽章）</w:t>
            </w:r>
          </w:p>
          <w:p w14:paraId="39F8B89A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5CEB18E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57E649C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CE68E36" w14:textId="77777777" w:rsidR="00EA28C0" w:rsidRDefault="00EA28C0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43EA89C7" w14:textId="706EBCE3" w:rsidR="00EA28C0" w:rsidRDefault="00AD2314" w:rsidP="00E408E1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/>
                <w:spacing w:val="-12"/>
                <w:sz w:val="22"/>
              </w:rPr>
              <w:t xml:space="preserve">中      華       民       國          </w:t>
            </w:r>
            <w:r w:rsidR="00A4445C">
              <w:rPr>
                <w:rFonts w:ascii="標楷體" w:eastAsia="標楷體" w:hAnsi="標楷體" w:hint="eastAsia"/>
                <w:spacing w:val="-12"/>
                <w:sz w:val="22"/>
              </w:rPr>
              <w:t>年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</w:t>
            </w:r>
            <w:r w:rsidR="00A4445C">
              <w:rPr>
                <w:rFonts w:ascii="標楷體" w:eastAsia="標楷體" w:hAnsi="標楷體" w:hint="eastAsia"/>
                <w:spacing w:val="-12"/>
                <w:sz w:val="22"/>
              </w:rPr>
              <w:t>月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</w:t>
            </w:r>
            <w:r w:rsidR="00A4445C">
              <w:rPr>
                <w:rFonts w:ascii="標楷體" w:eastAsia="標楷體" w:hAnsi="標楷體" w:hint="eastAsia"/>
                <w:spacing w:val="-12"/>
                <w:sz w:val="22"/>
              </w:rPr>
              <w:t>日</w:t>
            </w:r>
            <w:r>
              <w:rPr>
                <w:rFonts w:ascii="標楷體" w:eastAsia="標楷體" w:hAnsi="標楷體"/>
                <w:spacing w:val="-12"/>
                <w:sz w:val="22"/>
              </w:rPr>
              <w:t xml:space="preserve">                      </w:t>
            </w:r>
          </w:p>
        </w:tc>
      </w:tr>
    </w:tbl>
    <w:p w14:paraId="6B41FF2B" w14:textId="63514F3E" w:rsidR="00EA28C0" w:rsidRDefault="00AD2314" w:rsidP="00A4445C">
      <w:pPr>
        <w:pStyle w:val="a3"/>
        <w:spacing w:line="280" w:lineRule="exact"/>
      </w:pPr>
      <w:r>
        <w:rPr>
          <w:rFonts w:ascii="標楷體" w:eastAsia="標楷體" w:hAnsi="標楷體" w:cs="Times New Roman"/>
          <w:sz w:val="22"/>
          <w:szCs w:val="22"/>
        </w:rPr>
        <w:t xml:space="preserve">                                          案號：</w:t>
      </w:r>
    </w:p>
    <w:sectPr w:rsidR="00EA28C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9B15" w14:textId="77777777" w:rsidR="00D671CB" w:rsidRDefault="00D671CB">
      <w:r>
        <w:separator/>
      </w:r>
    </w:p>
  </w:endnote>
  <w:endnote w:type="continuationSeparator" w:id="0">
    <w:p w14:paraId="601768B2" w14:textId="77777777" w:rsidR="00D671CB" w:rsidRDefault="00D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明體">
    <w:altName w:val="MS Gothic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F302" w14:textId="77777777" w:rsidR="00D671CB" w:rsidRDefault="00D671CB">
      <w:r>
        <w:rPr>
          <w:color w:val="000000"/>
        </w:rPr>
        <w:separator/>
      </w:r>
    </w:p>
  </w:footnote>
  <w:footnote w:type="continuationSeparator" w:id="0">
    <w:p w14:paraId="25EE043E" w14:textId="77777777" w:rsidR="00D671CB" w:rsidRDefault="00D67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C0"/>
    <w:rsid w:val="00A4445C"/>
    <w:rsid w:val="00AD2314"/>
    <w:rsid w:val="00BB2137"/>
    <w:rsid w:val="00D671CB"/>
    <w:rsid w:val="00E408E1"/>
    <w:rsid w:val="00E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B23"/>
  <w15:docId w15:val="{A037E620-AE6C-4219-B165-6A926E4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中國龍粗明體" w:eastAsia="中國龍粗明體" w:hAnsi="中國龍粗明體" w:cs="Courier New"/>
      <w:spacing w:val="16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水土保持完工申報書</dc:title>
  <dc:creator>qsxsar</dc:creator>
  <cp:lastModifiedBy>Lucy</cp:lastModifiedBy>
  <cp:revision>2</cp:revision>
  <dcterms:created xsi:type="dcterms:W3CDTF">2022-08-16T07:49:00Z</dcterms:created>
  <dcterms:modified xsi:type="dcterms:W3CDTF">2022-08-16T07:49:00Z</dcterms:modified>
</cp:coreProperties>
</file>